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1B" w:rsidRDefault="0028001B"/>
    <w:p w:rsidR="00A65304" w:rsidRDefault="00E138CF">
      <w:r>
        <w:t>15.05</w:t>
      </w:r>
      <w:r w:rsidR="00A65304">
        <w:t>.2020</w:t>
      </w:r>
    </w:p>
    <w:p w:rsidR="00A65304" w:rsidRDefault="00A65304">
      <w:r>
        <w:t>ИЗО     7 класс</w:t>
      </w:r>
    </w:p>
    <w:p w:rsidR="009038FA" w:rsidRDefault="00E138CF">
      <w:r>
        <w:t>Тема урока:</w:t>
      </w:r>
      <w:r w:rsidRPr="00E138CF">
        <w:t xml:space="preserve"> Традиции и новаторство в изобразительном искусстве XX века.</w:t>
      </w:r>
    </w:p>
    <w:p w:rsidR="00A65304" w:rsidRDefault="00A65304">
      <w:r>
        <w:t xml:space="preserve">Задания: </w:t>
      </w:r>
    </w:p>
    <w:p w:rsidR="00E138CF" w:rsidRDefault="00774956">
      <w:proofErr w:type="gramStart"/>
      <w:r>
        <w:t>1)</w:t>
      </w:r>
      <w:r w:rsidR="00E138CF">
        <w:t>Посмотреть</w:t>
      </w:r>
      <w:proofErr w:type="gramEnd"/>
      <w:r w:rsidR="00E138CF">
        <w:t xml:space="preserve">  видео урок </w:t>
      </w:r>
      <w:r w:rsidR="00A65304">
        <w:t xml:space="preserve"> по ссылке  </w:t>
      </w:r>
      <w:r w:rsidR="00E138CF" w:rsidRPr="00E138CF">
        <w:t>https://www.youtube.com/watch?v=C5-cjGLtYZg</w:t>
      </w:r>
    </w:p>
    <w:p w:rsidR="00DB3A7D" w:rsidRDefault="00E138CF">
      <w:hyperlink r:id="rId4" w:history="1"/>
    </w:p>
    <w:p w:rsidR="00A65304" w:rsidRDefault="00774956">
      <w:proofErr w:type="gramStart"/>
      <w:r>
        <w:t>2)</w:t>
      </w:r>
      <w:r w:rsidR="00A65304">
        <w:t>С</w:t>
      </w:r>
      <w:r w:rsidR="00E138CF">
        <w:t>делать</w:t>
      </w:r>
      <w:proofErr w:type="gramEnd"/>
      <w:r w:rsidR="00E138CF">
        <w:t xml:space="preserve"> рисунок по видео уроку.</w:t>
      </w:r>
    </w:p>
    <w:p w:rsidR="00774956" w:rsidRDefault="00774956">
      <w:proofErr w:type="gramStart"/>
      <w:r>
        <w:t>3)Работы</w:t>
      </w:r>
      <w:proofErr w:type="gramEnd"/>
      <w:r>
        <w:t xml:space="preserve">  </w:t>
      </w:r>
      <w:r w:rsidRPr="00774956">
        <w:t>отправить  на эл.</w:t>
      </w:r>
      <w:r w:rsidR="00E138CF">
        <w:t xml:space="preserve"> </w:t>
      </w:r>
      <w:r w:rsidRPr="00774956">
        <w:t>почту – lutful</w:t>
      </w:r>
      <w:r w:rsidR="00E138CF">
        <w:t xml:space="preserve">lina1976@mail.ru. , или на </w:t>
      </w:r>
      <w:bookmarkStart w:id="0" w:name="_GoBack"/>
      <w:bookmarkEnd w:id="0"/>
      <w:r w:rsidR="00E138CF">
        <w:t>телефон (</w:t>
      </w:r>
      <w:proofErr w:type="spellStart"/>
      <w:r w:rsidR="00E138CF" w:rsidRPr="00035096">
        <w:t>WhatsApp</w:t>
      </w:r>
      <w:proofErr w:type="spellEnd"/>
      <w:r w:rsidRPr="00774956">
        <w:t>)-79393336232</w:t>
      </w:r>
    </w:p>
    <w:sectPr w:rsidR="0077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7D"/>
    <w:rsid w:val="0028001B"/>
    <w:rsid w:val="00641923"/>
    <w:rsid w:val="006E42E6"/>
    <w:rsid w:val="00774956"/>
    <w:rsid w:val="009038FA"/>
    <w:rsid w:val="00956F02"/>
    <w:rsid w:val="00A65304"/>
    <w:rsid w:val="00DB3A7D"/>
    <w:rsid w:val="00E1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5CBA0-DC7F-4895-8EF5-1607288E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epresentation.ru/istoriya/skulptura-vtoroy-poloviny-19-veka/downlo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2020-04-15T02:35:00Z</dcterms:created>
  <dcterms:modified xsi:type="dcterms:W3CDTF">2020-05-14T15:52:00Z</dcterms:modified>
</cp:coreProperties>
</file>